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adjustRightInd w:val="0"/>
        <w:snapToGrid w:val="0"/>
        <w:spacing w:line="560" w:lineRule="exact"/>
        <w:rPr>
          <w:rFonts w:hint="eastAsia" w:ascii="新宋体" w:hAnsi="新宋体" w:eastAsia="新宋体" w:cs="宋体"/>
          <w:sz w:val="30"/>
          <w:szCs w:val="30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广东省“三支一扶”人员和大学生村官加分申请书</w:t>
      </w:r>
    </w:p>
    <w:p>
      <w:pPr>
        <w:rPr>
          <w:rFonts w:ascii="Times New Roman" w:hAnsi="Times New Roman"/>
          <w:sz w:val="30"/>
          <w:szCs w:val="30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姓名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，性别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　　　　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广东省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（服务项目）服务期满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考核合格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。服务单位：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县（市、区）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乡（镇）村（社区）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　　　　　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，服务期从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月，考核等次为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编号：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ind w:firstLine="800" w:firstLineChars="2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本人参加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　　　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　　　　　　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考试，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根据粤人发〔2007〕141号和粤组通〔2008〕50号文件规定，现申请笔试成绩加5分。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报考单位：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报考岗位：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　　　　　　　　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岗位代码：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　　　　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　　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电话：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本人承诺：以上所填写内容真实，如有虚假，愿意承担一切后果。</w:t>
      </w:r>
    </w:p>
    <w:p>
      <w:pPr>
        <w:ind w:firstLine="435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43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　　　　　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（签名）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ind w:firstLine="43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　　　　　　　　　　　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2098" w:right="1588" w:bottom="175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Y5MDMxNjQyNjJhNTE2M2FjMjc1NTMyZWQ5YzA5MTUifQ=="/>
  </w:docVars>
  <w:rsids>
    <w:rsidRoot w:val="59970725"/>
    <w:rsid w:val="00000B94"/>
    <w:rsid w:val="000E1C2B"/>
    <w:rsid w:val="0023547D"/>
    <w:rsid w:val="004558DF"/>
    <w:rsid w:val="00567277"/>
    <w:rsid w:val="00574AE1"/>
    <w:rsid w:val="005A2F13"/>
    <w:rsid w:val="005C17A6"/>
    <w:rsid w:val="008C7789"/>
    <w:rsid w:val="00C5653E"/>
    <w:rsid w:val="00C77644"/>
    <w:rsid w:val="00C815B3"/>
    <w:rsid w:val="00CD1470"/>
    <w:rsid w:val="00FE236B"/>
    <w:rsid w:val="021C5980"/>
    <w:rsid w:val="08464EC3"/>
    <w:rsid w:val="12234765"/>
    <w:rsid w:val="159D3D95"/>
    <w:rsid w:val="186663DF"/>
    <w:rsid w:val="247A2B05"/>
    <w:rsid w:val="25214192"/>
    <w:rsid w:val="35E917EE"/>
    <w:rsid w:val="3B101B75"/>
    <w:rsid w:val="3C4410B8"/>
    <w:rsid w:val="43ED3FA2"/>
    <w:rsid w:val="4C485F2B"/>
    <w:rsid w:val="4DD50F9B"/>
    <w:rsid w:val="522320D8"/>
    <w:rsid w:val="59970725"/>
    <w:rsid w:val="608C203D"/>
    <w:rsid w:val="65151FC2"/>
    <w:rsid w:val="69557F28"/>
    <w:rsid w:val="6A85609B"/>
    <w:rsid w:val="6DAB7863"/>
    <w:rsid w:val="7B3F7B03"/>
    <w:rsid w:val="D7BFF9DD"/>
    <w:rsid w:val="FFF7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70</Words>
  <Characters>399</Characters>
  <Lines>3</Lines>
  <Paragraphs>1</Paragraphs>
  <TotalTime>0</TotalTime>
  <ScaleCrop>false</ScaleCrop>
  <LinksUpToDate>false</LinksUpToDate>
  <CharactersWithSpaces>468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2019-10-24T09:12:00Z</dcterms:created>
  <dc:creator>Administrator</dc:creator>
  <cp:lastModifiedBy>谢永勇</cp:lastModifiedBy>
  <cp:lastPrinted>2022-09-28T18:59:00Z</cp:lastPrinted>
  <dcterms:modified xsi:type="dcterms:W3CDTF">2024-01-29T09:34:59Z</dcterms:modified>
  <dc:title>附件1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AE83429CE42844CDADBFA5934CF25DE4</vt:lpwstr>
  </property>
</Properties>
</file>